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740"/>
      </w:tblGrid>
      <w:tr w:rsidR="00425C7C" w:rsidRPr="007F2A4C" w14:paraId="6D26D97D" w14:textId="77777777" w:rsidTr="00AF13A1">
        <w:tc>
          <w:tcPr>
            <w:tcW w:w="9740" w:type="dxa"/>
            <w:shd w:val="clear" w:color="auto" w:fill="E2EFD9" w:themeFill="accent6" w:themeFillTint="33"/>
          </w:tcPr>
          <w:p w14:paraId="2BD0324F" w14:textId="77777777" w:rsidR="00425C7C" w:rsidRPr="007F2A4C" w:rsidRDefault="00425C7C" w:rsidP="00AF13A1">
            <w:pPr>
              <w:pStyle w:val="Default"/>
              <w:tabs>
                <w:tab w:val="left" w:pos="8160"/>
              </w:tabs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7F2A4C">
              <w:rPr>
                <w:rFonts w:ascii="Times New Roman" w:eastAsia="標楷體" w:hAnsi="Times New Roman" w:cs="Times New Roman"/>
              </w:rPr>
              <w:br w:type="page"/>
            </w:r>
            <w:r w:rsid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 xml:space="preserve"> </w:t>
            </w:r>
            <w:r w:rsidR="00AF13A1" w:rsidRP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>International Student Forum</w:t>
            </w:r>
            <w:r w:rsidRPr="007F2A4C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 xml:space="preserve">    </w:t>
            </w:r>
            <w:r w:rsidR="00AF13A1">
              <w:rPr>
                <w:rFonts w:ascii="Times New Roman" w:eastAsia="標楷體" w:hAnsi="Times New Roman" w:cs="Times New Roman"/>
                <w:b/>
                <w:color w:val="auto"/>
                <w:kern w:val="2"/>
                <w:szCs w:val="22"/>
              </w:rPr>
              <w:tab/>
            </w:r>
          </w:p>
        </w:tc>
      </w:tr>
    </w:tbl>
    <w:p w14:paraId="0672739E" w14:textId="77777777" w:rsidR="00425C7C" w:rsidRPr="007F2A4C" w:rsidRDefault="00425C7C" w:rsidP="00425C7C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iCs/>
        </w:rPr>
      </w:pPr>
    </w:p>
    <w:p w14:paraId="1B10A4A1" w14:textId="688878BF" w:rsidR="00ED7693" w:rsidRDefault="00ED7693" w:rsidP="00ED7693">
      <w:pPr>
        <w:spacing w:line="0" w:lineRule="atLeast"/>
        <w:jc w:val="center"/>
        <w:rPr>
          <w:rFonts w:ascii="Times New Roman" w:hAnsi="Times New Roman"/>
          <w:b/>
          <w:sz w:val="40"/>
          <w:szCs w:val="40"/>
        </w:rPr>
      </w:pPr>
      <w:bookmarkStart w:id="0" w:name="_Hlk150942182"/>
      <w:r>
        <w:rPr>
          <w:rFonts w:ascii="Times New Roman" w:hAnsi="Times New Roman"/>
          <w:b/>
          <w:sz w:val="40"/>
          <w:szCs w:val="40"/>
        </w:rPr>
        <w:t>Title</w:t>
      </w:r>
      <w:bookmarkEnd w:id="0"/>
    </w:p>
    <w:p w14:paraId="4E5F8F37" w14:textId="77777777" w:rsidR="00ED7693" w:rsidRDefault="00ED7693" w:rsidP="00ED7693">
      <w:pPr>
        <w:jc w:val="center"/>
        <w:rPr>
          <w:rFonts w:ascii="Times New Roman" w:eastAsia="標楷體" w:hAnsi="Times New Roman"/>
          <w:bCs/>
          <w:i/>
          <w:kern w:val="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Authors</w:t>
      </w:r>
      <w:r>
        <w:rPr>
          <w:rFonts w:ascii="Times New Roman" w:eastAsia="標楷體" w:hAnsi="Times New Roman"/>
          <w:bCs/>
          <w:i/>
          <w:kern w:val="0"/>
          <w:sz w:val="28"/>
          <w:szCs w:val="28"/>
        </w:rPr>
        <w:br/>
        <w:t>Affiliation</w:t>
      </w:r>
    </w:p>
    <w:p w14:paraId="430609D8" w14:textId="77777777" w:rsidR="00ED7693" w:rsidRDefault="00ED7693" w:rsidP="00ED7693">
      <w:pPr>
        <w:spacing w:after="240"/>
        <w:jc w:val="both"/>
        <w:rPr>
          <w:rFonts w:ascii="Times New Roman" w:eastAsia="標楷體" w:hAnsi="Times New Roman"/>
          <w:iCs/>
          <w:sz w:val="20"/>
          <w:szCs w:val="20"/>
        </w:rPr>
      </w:pPr>
    </w:p>
    <w:p w14:paraId="0262E5A9" w14:textId="77777777" w:rsidR="00ED7693" w:rsidRDefault="00ED7693" w:rsidP="00ED7693">
      <w:pPr>
        <w:spacing w:after="240"/>
        <w:jc w:val="both"/>
        <w:rPr>
          <w:rFonts w:ascii="Times New Roman" w:eastAsia="標楷體" w:hAnsi="Times New Roman"/>
          <w:iCs/>
          <w:szCs w:val="24"/>
        </w:rPr>
      </w:pPr>
    </w:p>
    <w:p w14:paraId="59B48DA4" w14:textId="66F28EF3" w:rsidR="00ED7693" w:rsidRPr="00ED7693" w:rsidRDefault="00ED7693" w:rsidP="00ED7693">
      <w:pPr>
        <w:spacing w:after="240"/>
        <w:jc w:val="both"/>
        <w:rPr>
          <w:rFonts w:ascii="Times New Roman" w:eastAsia="標楷體" w:hAnsi="Times New Roman"/>
          <w:iCs/>
          <w:szCs w:val="24"/>
        </w:rPr>
      </w:pPr>
      <w:r w:rsidRPr="00ED7693">
        <w:rPr>
          <w:rFonts w:ascii="Times New Roman" w:eastAsia="標楷體" w:hAnsi="Times New Roman"/>
          <w:iCs/>
          <w:szCs w:val="24"/>
        </w:rPr>
        <w:t>Body of Abstract</w:t>
      </w:r>
    </w:p>
    <w:p w14:paraId="4A1E7F1B" w14:textId="77777777" w:rsidR="007B4703" w:rsidRPr="00ED7693" w:rsidRDefault="007B4703" w:rsidP="007B4703">
      <w:pPr>
        <w:rPr>
          <w:szCs w:val="24"/>
        </w:rPr>
      </w:pPr>
    </w:p>
    <w:p w14:paraId="5375FA61" w14:textId="77777777" w:rsidR="00E14A9E" w:rsidRDefault="00E14A9E"/>
    <w:p w14:paraId="701332FA" w14:textId="77777777" w:rsidR="00E14A9E" w:rsidRDefault="00E14A9E"/>
    <w:sectPr w:rsidR="00E14A9E" w:rsidSect="0042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0947" w14:textId="77777777" w:rsidR="008B4762" w:rsidRDefault="008B4762" w:rsidP="00B861A7">
      <w:r>
        <w:separator/>
      </w:r>
    </w:p>
  </w:endnote>
  <w:endnote w:type="continuationSeparator" w:id="0">
    <w:p w14:paraId="02D10598" w14:textId="77777777" w:rsidR="008B4762" w:rsidRDefault="008B4762" w:rsidP="00B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306" w14:textId="77777777" w:rsidR="008B4762" w:rsidRDefault="008B4762" w:rsidP="00B861A7">
      <w:r>
        <w:separator/>
      </w:r>
    </w:p>
  </w:footnote>
  <w:footnote w:type="continuationSeparator" w:id="0">
    <w:p w14:paraId="2886A976" w14:textId="77777777" w:rsidR="008B4762" w:rsidRDefault="008B4762" w:rsidP="00B8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7C"/>
    <w:rsid w:val="0001578A"/>
    <w:rsid w:val="0003491A"/>
    <w:rsid w:val="00132A6A"/>
    <w:rsid w:val="001D0A07"/>
    <w:rsid w:val="002A5233"/>
    <w:rsid w:val="002C370F"/>
    <w:rsid w:val="00384D66"/>
    <w:rsid w:val="00425C7C"/>
    <w:rsid w:val="004A4999"/>
    <w:rsid w:val="00563EEB"/>
    <w:rsid w:val="006267CD"/>
    <w:rsid w:val="006E68D9"/>
    <w:rsid w:val="007B4703"/>
    <w:rsid w:val="00853010"/>
    <w:rsid w:val="0086083D"/>
    <w:rsid w:val="008B4762"/>
    <w:rsid w:val="008E645A"/>
    <w:rsid w:val="008F1AD2"/>
    <w:rsid w:val="00AF13A1"/>
    <w:rsid w:val="00B861A7"/>
    <w:rsid w:val="00BE5CC7"/>
    <w:rsid w:val="00CD02ED"/>
    <w:rsid w:val="00DC559E"/>
    <w:rsid w:val="00E14A9E"/>
    <w:rsid w:val="00ED7693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F2932"/>
  <w15:chartTrackingRefBased/>
  <w15:docId w15:val="{EF466B69-0A18-45F3-A837-B973342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C7C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1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1A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TAMT 醫檢師全聯會會務人員</cp:lastModifiedBy>
  <cp:revision>6</cp:revision>
  <cp:lastPrinted>2022-02-14T05:57:00Z</cp:lastPrinted>
  <dcterms:created xsi:type="dcterms:W3CDTF">2022-01-31T00:03:00Z</dcterms:created>
  <dcterms:modified xsi:type="dcterms:W3CDTF">2023-11-15T04:05:00Z</dcterms:modified>
</cp:coreProperties>
</file>